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82B12" w14:textId="1B9D6950" w:rsidR="000874B2" w:rsidRPr="00571DE1" w:rsidRDefault="00C27AC0" w:rsidP="000874B2">
      <w:pPr>
        <w:spacing w:line="360" w:lineRule="auto"/>
        <w:ind w:left="75"/>
        <w:jc w:val="right"/>
        <w:rPr>
          <w:b/>
        </w:rPr>
      </w:pPr>
      <w:r w:rsidRPr="00E83487">
        <w:rPr>
          <w:b/>
        </w:rPr>
        <w:tab/>
      </w:r>
      <w:r w:rsidR="000874B2" w:rsidRPr="00571DE1">
        <w:rPr>
          <w:b/>
          <w:i/>
        </w:rPr>
        <w:t xml:space="preserve">Приложение </w:t>
      </w:r>
      <w:r w:rsidR="000874B2">
        <w:rPr>
          <w:b/>
          <w:i/>
          <w:lang w:val="en-US"/>
        </w:rPr>
        <w:t>V</w:t>
      </w:r>
    </w:p>
    <w:p w14:paraId="6E4F9A8F" w14:textId="77777777" w:rsidR="008B547A" w:rsidRPr="00E83487" w:rsidRDefault="008B547A" w:rsidP="008B547A">
      <w:pPr>
        <w:spacing w:line="360" w:lineRule="auto"/>
        <w:jc w:val="center"/>
        <w:rPr>
          <w:b/>
        </w:rPr>
      </w:pPr>
      <w:r w:rsidRPr="00E83487">
        <w:rPr>
          <w:b/>
        </w:rPr>
        <w:t>ДЕКЛАРАЦИЯ</w:t>
      </w:r>
    </w:p>
    <w:p w14:paraId="7EE95343" w14:textId="77777777" w:rsidR="008B547A" w:rsidRPr="00E83487" w:rsidRDefault="008B547A" w:rsidP="008B547A">
      <w:pPr>
        <w:spacing w:line="360" w:lineRule="auto"/>
        <w:jc w:val="center"/>
        <w:rPr>
          <w:b/>
        </w:rPr>
      </w:pPr>
      <w:r w:rsidRPr="00E83487">
        <w:rPr>
          <w:b/>
        </w:rPr>
        <w:t>ЗА ЛИПСА НА ДВОЙНО ФИНАНСИРАНЕ ПО ПРОЕКТА</w:t>
      </w:r>
    </w:p>
    <w:p w14:paraId="582C2028" w14:textId="77777777" w:rsidR="008B547A" w:rsidRPr="00E83487" w:rsidRDefault="008B547A" w:rsidP="008B547A">
      <w:pPr>
        <w:spacing w:line="360" w:lineRule="auto"/>
      </w:pPr>
    </w:p>
    <w:p w14:paraId="2FDA913F" w14:textId="31E4A1AE" w:rsidR="008B547A" w:rsidRPr="00E83487" w:rsidRDefault="008B547A" w:rsidP="008B547A">
      <w:pPr>
        <w:spacing w:line="360" w:lineRule="auto"/>
        <w:jc w:val="both"/>
        <w:rPr>
          <w:lang w:eastAsia="en-US"/>
        </w:rPr>
      </w:pPr>
      <w:r w:rsidRPr="00E83487">
        <w:rPr>
          <w:lang w:eastAsia="en-US"/>
        </w:rPr>
        <w:t>Долуподписаният/ата</w:t>
      </w:r>
      <w:r w:rsidR="00280AB4">
        <w:rPr>
          <w:rStyle w:val="FootnoteReference"/>
          <w:lang w:eastAsia="en-US"/>
        </w:rPr>
        <w:footnoteReference w:id="1"/>
      </w:r>
      <w:r w:rsidRPr="00E83487">
        <w:rPr>
          <w:lang w:eastAsia="en-US"/>
        </w:rPr>
        <w:t>:</w:t>
      </w:r>
      <w:r w:rsidR="00275F0D" w:rsidRPr="00E83487">
        <w:rPr>
          <w:lang w:eastAsia="en-US"/>
        </w:rPr>
        <w:t xml:space="preserve"> ..............................................................................................................</w:t>
      </w:r>
      <w:r w:rsidR="00AD3799">
        <w:rPr>
          <w:lang w:eastAsia="en-US"/>
        </w:rPr>
        <w:t>......................................</w:t>
      </w:r>
      <w:r w:rsidRPr="00E83487">
        <w:rPr>
          <w:lang w:eastAsia="en-US"/>
        </w:rPr>
        <w:t xml:space="preserve">, </w:t>
      </w:r>
    </w:p>
    <w:p w14:paraId="6F02FB3F" w14:textId="534184F6" w:rsidR="008B547A" w:rsidRPr="00E83487" w:rsidRDefault="008B547A" w:rsidP="009A5C74">
      <w:pPr>
        <w:spacing w:line="360" w:lineRule="auto"/>
        <w:ind w:left="2124" w:firstLine="708"/>
        <w:jc w:val="both"/>
        <w:rPr>
          <w:i/>
          <w:iCs/>
          <w:lang w:eastAsia="en-US"/>
        </w:rPr>
      </w:pPr>
      <w:r w:rsidRPr="00E83487">
        <w:rPr>
          <w:i/>
          <w:iCs/>
          <w:lang w:eastAsia="en-US"/>
        </w:rPr>
        <w:t>(</w:t>
      </w:r>
      <w:r w:rsidR="00411A15" w:rsidRPr="00E83487">
        <w:rPr>
          <w:i/>
          <w:iCs/>
          <w:lang w:eastAsia="en-US"/>
        </w:rPr>
        <w:t>име</w:t>
      </w:r>
      <w:r w:rsidR="00AD3799">
        <w:rPr>
          <w:i/>
          <w:iCs/>
          <w:lang w:eastAsia="en-US"/>
        </w:rPr>
        <w:t>, презиме, фамилия</w:t>
      </w:r>
      <w:r w:rsidRPr="00E83487">
        <w:rPr>
          <w:i/>
          <w:iCs/>
          <w:lang w:eastAsia="en-US"/>
        </w:rPr>
        <w:t>)</w:t>
      </w:r>
    </w:p>
    <w:p w14:paraId="606D862A" w14:textId="77777777" w:rsidR="008B547A" w:rsidRPr="00E83487" w:rsidRDefault="008B547A" w:rsidP="008B547A">
      <w:pPr>
        <w:spacing w:line="360" w:lineRule="auto"/>
        <w:jc w:val="both"/>
        <w:rPr>
          <w:lang w:eastAsia="en-US"/>
        </w:rPr>
      </w:pPr>
    </w:p>
    <w:p w14:paraId="64C0D0D9" w14:textId="77777777" w:rsidR="00B857F1" w:rsidRPr="00E83487" w:rsidRDefault="008B547A" w:rsidP="008B547A">
      <w:pPr>
        <w:spacing w:line="360" w:lineRule="auto"/>
        <w:jc w:val="both"/>
        <w:rPr>
          <w:lang w:eastAsia="en-US"/>
        </w:rPr>
      </w:pPr>
      <w:r w:rsidRPr="00E83487">
        <w:rPr>
          <w:lang w:eastAsia="en-US"/>
        </w:rPr>
        <w:t xml:space="preserve">в качеството ми на </w:t>
      </w:r>
      <w:r w:rsidR="00A13FF4" w:rsidRPr="00E83487">
        <w:rPr>
          <w:lang w:eastAsia="en-US"/>
        </w:rPr>
        <w:t>.............................................................</w:t>
      </w:r>
      <w:r w:rsidR="00B857F1" w:rsidRPr="00E83487">
        <w:rPr>
          <w:lang w:eastAsia="en-US"/>
        </w:rPr>
        <w:t xml:space="preserve">......................................................., </w:t>
      </w:r>
    </w:p>
    <w:p w14:paraId="5418FBA2" w14:textId="2E4A4B67" w:rsidR="00B857F1" w:rsidRPr="00E83487" w:rsidRDefault="00B857F1" w:rsidP="00C5441C">
      <w:pPr>
        <w:spacing w:line="360" w:lineRule="auto"/>
        <w:ind w:left="1416" w:hanging="282"/>
        <w:jc w:val="both"/>
        <w:rPr>
          <w:lang w:eastAsia="en-US"/>
        </w:rPr>
      </w:pPr>
      <w:r w:rsidRPr="00E83487">
        <w:rPr>
          <w:i/>
          <w:lang w:eastAsia="en-US"/>
        </w:rPr>
        <w:t>(длъжност и качество, в което лицето представлява кандидата</w:t>
      </w:r>
      <w:r w:rsidR="00C5441C">
        <w:rPr>
          <w:i/>
          <w:lang w:eastAsia="en-US"/>
        </w:rPr>
        <w:t>/партньора</w:t>
      </w:r>
      <w:r w:rsidRPr="00E83487">
        <w:rPr>
          <w:i/>
          <w:lang w:eastAsia="en-US"/>
        </w:rPr>
        <w:t>)</w:t>
      </w:r>
    </w:p>
    <w:p w14:paraId="5D7A57C8" w14:textId="1396AF68" w:rsidR="008B547A" w:rsidRPr="00E83487" w:rsidRDefault="00AD3799" w:rsidP="008B547A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………………….</w:t>
      </w:r>
      <w:r w:rsidR="00A13FF4" w:rsidRPr="00E83487">
        <w:rPr>
          <w:lang w:eastAsia="en-US"/>
        </w:rPr>
        <w:t>................................................................................................</w:t>
      </w:r>
      <w:r w:rsidR="00B857F1" w:rsidRPr="00E83487">
        <w:rPr>
          <w:lang w:eastAsia="en-US"/>
        </w:rPr>
        <w:t>......................</w:t>
      </w:r>
      <w:r w:rsidR="00A13FF4" w:rsidRPr="00E83487">
        <w:rPr>
          <w:lang w:eastAsia="en-US"/>
        </w:rPr>
        <w:t xml:space="preserve">.., </w:t>
      </w:r>
    </w:p>
    <w:p w14:paraId="39867D02" w14:textId="77777777" w:rsidR="008B547A" w:rsidRPr="00E83487" w:rsidRDefault="008B547A" w:rsidP="008E227B">
      <w:pPr>
        <w:spacing w:line="360" w:lineRule="auto"/>
        <w:ind w:left="2124" w:firstLine="708"/>
        <w:jc w:val="both"/>
        <w:rPr>
          <w:i/>
          <w:iCs/>
          <w:lang w:eastAsia="en-US"/>
        </w:rPr>
      </w:pPr>
      <w:r w:rsidRPr="00E83487">
        <w:rPr>
          <w:i/>
          <w:iCs/>
          <w:lang w:eastAsia="en-US"/>
        </w:rPr>
        <w:t>(наименование на кандидата</w:t>
      </w:r>
      <w:r w:rsidR="00571B74">
        <w:rPr>
          <w:i/>
          <w:iCs/>
          <w:lang w:eastAsia="en-US"/>
        </w:rPr>
        <w:t>/партньора</w:t>
      </w:r>
      <w:r w:rsidRPr="00E83487">
        <w:rPr>
          <w:i/>
          <w:iCs/>
          <w:lang w:eastAsia="en-US"/>
        </w:rPr>
        <w:t>)</w:t>
      </w:r>
    </w:p>
    <w:p w14:paraId="77767809" w14:textId="577B9DBF" w:rsidR="00A82C76" w:rsidRPr="00E83487" w:rsidRDefault="002D2FD8" w:rsidP="008B547A">
      <w:pPr>
        <w:spacing w:line="360" w:lineRule="auto"/>
        <w:jc w:val="both"/>
        <w:rPr>
          <w:i/>
          <w:lang w:eastAsia="en-US"/>
        </w:rPr>
      </w:pPr>
      <w:r w:rsidRPr="00E83487">
        <w:rPr>
          <w:lang w:eastAsia="en-US"/>
        </w:rPr>
        <w:t>с ЕИК</w:t>
      </w:r>
      <w:r w:rsidR="00FB37ED" w:rsidRPr="00E83487">
        <w:rPr>
          <w:lang w:eastAsia="en-US"/>
        </w:rPr>
        <w:t>/БУЛСТАТ</w:t>
      </w:r>
      <w:r w:rsidRPr="00E83487">
        <w:rPr>
          <w:lang w:eastAsia="en-US"/>
        </w:rPr>
        <w:t xml:space="preserve"> ...................................................., </w:t>
      </w:r>
      <w:r w:rsidR="00AD3799">
        <w:rPr>
          <w:lang w:eastAsia="en-US"/>
        </w:rPr>
        <w:t>…………………………………………</w:t>
      </w:r>
    </w:p>
    <w:p w14:paraId="542C4E01" w14:textId="77777777" w:rsidR="00AD3799" w:rsidRPr="00AD3799" w:rsidRDefault="00AD3799" w:rsidP="00AD3799">
      <w:pPr>
        <w:spacing w:line="360" w:lineRule="auto"/>
        <w:ind w:left="4248" w:firstLine="708"/>
        <w:jc w:val="both"/>
        <w:rPr>
          <w:i/>
          <w:lang w:eastAsia="en-US"/>
        </w:rPr>
      </w:pPr>
      <w:r w:rsidRPr="00AD3799">
        <w:rPr>
          <w:i/>
          <w:color w:val="000000"/>
          <w:spacing w:val="1"/>
          <w:sz w:val="20"/>
          <w:szCs w:val="20"/>
        </w:rPr>
        <w:t>(</w:t>
      </w:r>
      <w:r w:rsidRPr="009A58FE">
        <w:rPr>
          <w:i/>
          <w:color w:val="000000"/>
          <w:spacing w:val="1"/>
          <w:sz w:val="20"/>
          <w:szCs w:val="20"/>
        </w:rPr>
        <w:t xml:space="preserve">посочва се </w:t>
      </w:r>
      <w:r>
        <w:rPr>
          <w:i/>
          <w:color w:val="000000"/>
          <w:spacing w:val="1"/>
          <w:sz w:val="20"/>
          <w:szCs w:val="20"/>
        </w:rPr>
        <w:t>дали е</w:t>
      </w:r>
      <w:r w:rsidRPr="009A58FE">
        <w:rPr>
          <w:i/>
          <w:color w:val="000000"/>
          <w:spacing w:val="1"/>
          <w:sz w:val="20"/>
          <w:szCs w:val="20"/>
        </w:rPr>
        <w:t xml:space="preserve"> кандидат или партньор</w:t>
      </w:r>
      <w:r w:rsidRPr="00AD3799">
        <w:rPr>
          <w:i/>
          <w:color w:val="000000"/>
          <w:spacing w:val="1"/>
        </w:rPr>
        <w:t>)</w:t>
      </w:r>
    </w:p>
    <w:p w14:paraId="6D46EF8E" w14:textId="77777777" w:rsidR="00AD3799" w:rsidRDefault="00AD3799" w:rsidP="00AD3799">
      <w:pPr>
        <w:pStyle w:val="NormalWeb"/>
        <w:spacing w:before="0" w:beforeAutospacing="0" w:after="0" w:afterAutospacing="0" w:line="360" w:lineRule="auto"/>
        <w:jc w:val="both"/>
        <w:rPr>
          <w:lang w:eastAsia="en-US"/>
        </w:rPr>
      </w:pPr>
      <w:r w:rsidRPr="00542662">
        <w:rPr>
          <w:color w:val="000000"/>
          <w:spacing w:val="1"/>
        </w:rPr>
        <w:t>по процедура</w:t>
      </w:r>
      <w:r>
        <w:rPr>
          <w:color w:val="000000"/>
          <w:spacing w:val="1"/>
        </w:rPr>
        <w:t xml:space="preserve"> </w:t>
      </w:r>
      <w:r w:rsidRPr="00C57E80">
        <w:rPr>
          <w:color w:val="000000"/>
          <w:spacing w:val="1"/>
        </w:rPr>
        <w:t>за предоставяне на безвъзмездна финансова помощ</w:t>
      </w:r>
      <w:r>
        <w:rPr>
          <w:color w:val="000000"/>
          <w:spacing w:val="1"/>
        </w:rPr>
        <w:t xml:space="preserve"> </w:t>
      </w:r>
      <w:r w:rsidRPr="001148B7">
        <w:rPr>
          <w:color w:val="000000"/>
          <w:spacing w:val="1"/>
        </w:rPr>
        <w:t>BG05M2ОP001-3.017</w:t>
      </w:r>
      <w:r>
        <w:rPr>
          <w:color w:val="000000"/>
          <w:spacing w:val="1"/>
        </w:rPr>
        <w:t xml:space="preserve"> </w:t>
      </w:r>
      <w:r w:rsidRPr="001148B7">
        <w:rPr>
          <w:color w:val="000000"/>
          <w:spacing w:val="1"/>
        </w:rPr>
        <w:t>„</w:t>
      </w:r>
      <w:r>
        <w:rPr>
          <w:color w:val="000000"/>
          <w:spacing w:val="1"/>
        </w:rPr>
        <w:t>П</w:t>
      </w:r>
      <w:r w:rsidRPr="001148B7">
        <w:rPr>
          <w:color w:val="000000"/>
          <w:spacing w:val="1"/>
        </w:rPr>
        <w:t>овишаване на капацитета на педагогическите специалисти за работа в мултикултурна среда“,</w:t>
      </w:r>
      <w:r>
        <w:rPr>
          <w:i/>
          <w:color w:val="000000"/>
          <w:spacing w:val="1"/>
          <w:sz w:val="18"/>
          <w:szCs w:val="18"/>
        </w:rPr>
        <w:t xml:space="preserve">                                                </w:t>
      </w:r>
    </w:p>
    <w:p w14:paraId="16E7E7F5" w14:textId="77777777" w:rsidR="008B547A" w:rsidRPr="00E83487" w:rsidRDefault="008B547A" w:rsidP="008B547A">
      <w:pPr>
        <w:spacing w:line="360" w:lineRule="auto"/>
        <w:jc w:val="both"/>
        <w:rPr>
          <w:b/>
          <w:lang w:eastAsia="en-US"/>
        </w:rPr>
      </w:pPr>
    </w:p>
    <w:p w14:paraId="59BA710D" w14:textId="1A842E1C" w:rsidR="00432F26" w:rsidRPr="0009575E" w:rsidRDefault="00D30A21" w:rsidP="008B547A">
      <w:pPr>
        <w:spacing w:line="360" w:lineRule="auto"/>
        <w:jc w:val="both"/>
        <w:rPr>
          <w:i/>
          <w:lang w:eastAsia="en-US"/>
        </w:rPr>
      </w:pPr>
      <w:sdt>
        <w:sdtPr>
          <w:id w:val="115334935"/>
          <w14:checkbox>
            <w14:checked w14:val="0"/>
            <w14:checkedState w14:val="2612" w14:font="Malgun Gothic Semilight"/>
            <w14:uncheckedState w14:val="2610" w14:font="Malgun Gothic Semilight"/>
          </w14:checkbox>
        </w:sdtPr>
        <w:sdtEndPr/>
        <w:sdtContent>
          <w:r w:rsidR="0009575E">
            <w:rPr>
              <w:rFonts w:ascii="Segoe UI Symbol" w:eastAsia="Malgun Gothic Semilight" w:hAnsi="Segoe UI Symbol" w:cs="Segoe UI Symbol"/>
            </w:rPr>
            <w:t>☐</w:t>
          </w:r>
        </w:sdtContent>
      </w:sdt>
      <w:r w:rsidR="0009575E" w:rsidRPr="00E83487">
        <w:rPr>
          <w:lang w:eastAsia="en-US"/>
        </w:rPr>
        <w:t xml:space="preserve"> </w:t>
      </w:r>
      <w:r w:rsidR="004F6F53" w:rsidRPr="00E83487">
        <w:rPr>
          <w:lang w:eastAsia="en-US"/>
        </w:rPr>
        <w:t>Декларирам, че дейностите, за които кандидатствам</w:t>
      </w:r>
      <w:r w:rsidR="000874B2">
        <w:rPr>
          <w:lang w:eastAsia="en-US"/>
        </w:rPr>
        <w:t>,</w:t>
      </w:r>
      <w:r w:rsidR="004F6F53" w:rsidRPr="00E83487">
        <w:rPr>
          <w:lang w:eastAsia="en-US"/>
        </w:rPr>
        <w:t xml:space="preserve"> не са финансирани по друг проект, програма или каквато и да е друга финансова схема</w:t>
      </w:r>
      <w:r w:rsidR="00FB76BE" w:rsidRPr="00E83487">
        <w:rPr>
          <w:lang w:eastAsia="en-US"/>
        </w:rPr>
        <w:t xml:space="preserve"> или процедура</w:t>
      </w:r>
      <w:r w:rsidR="004F6F53" w:rsidRPr="00E83487">
        <w:rPr>
          <w:lang w:eastAsia="en-US"/>
        </w:rPr>
        <w:t xml:space="preserve"> от националния бюджет, бюджета на Общността или друга донорска програма</w:t>
      </w:r>
      <w:r w:rsidR="0009575E">
        <w:rPr>
          <w:lang w:eastAsia="en-US"/>
        </w:rPr>
        <w:t xml:space="preserve"> </w:t>
      </w:r>
      <w:r w:rsidR="0009575E" w:rsidRPr="0009575E">
        <w:rPr>
          <w:i/>
          <w:lang w:eastAsia="en-US"/>
        </w:rPr>
        <w:t>(приложимо само за кандидата)</w:t>
      </w:r>
      <w:r w:rsidR="004F6F53" w:rsidRPr="0009575E">
        <w:rPr>
          <w:i/>
          <w:lang w:eastAsia="en-US"/>
        </w:rPr>
        <w:t>.</w:t>
      </w:r>
    </w:p>
    <w:p w14:paraId="32393501" w14:textId="77777777" w:rsidR="0009575E" w:rsidRDefault="0009575E" w:rsidP="0009575E">
      <w:pPr>
        <w:spacing w:line="360" w:lineRule="auto"/>
        <w:jc w:val="both"/>
      </w:pPr>
    </w:p>
    <w:p w14:paraId="59674CDE" w14:textId="392A9A97" w:rsidR="0009575E" w:rsidRDefault="00D30A21" w:rsidP="0009575E">
      <w:pPr>
        <w:spacing w:line="360" w:lineRule="auto"/>
        <w:jc w:val="both"/>
      </w:pPr>
      <w:sdt>
        <w:sdtPr>
          <w:id w:val="-1072731517"/>
          <w14:checkbox>
            <w14:checked w14:val="0"/>
            <w14:checkedState w14:val="2612" w14:font="Malgun Gothic Semilight"/>
            <w14:uncheckedState w14:val="2610" w14:font="Malgun Gothic Semilight"/>
          </w14:checkbox>
        </w:sdtPr>
        <w:sdtEndPr/>
        <w:sdtContent>
          <w:r w:rsidR="0009575E">
            <w:rPr>
              <w:rFonts w:ascii="Segoe UI Symbol" w:eastAsia="Malgun Gothic Semilight" w:hAnsi="Segoe UI Symbol" w:cs="Segoe UI Symbol"/>
            </w:rPr>
            <w:t>☐</w:t>
          </w:r>
        </w:sdtContent>
      </w:sdt>
      <w:r w:rsidR="0009575E" w:rsidRPr="00AA1803">
        <w:t xml:space="preserve"> Декларирам, че дейностите, в които ще участва </w:t>
      </w:r>
      <w:r w:rsidR="0009575E">
        <w:t>детската градина/училището/</w:t>
      </w:r>
      <w:r w:rsidR="0009575E" w:rsidRPr="00AA1803">
        <w:t xml:space="preserve">висшето училище, което представлявам,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програма. </w:t>
      </w:r>
      <w:r w:rsidR="0009575E" w:rsidRPr="00AA1803">
        <w:rPr>
          <w:i/>
        </w:rPr>
        <w:t>(приложимо само за партньорите)</w:t>
      </w:r>
    </w:p>
    <w:p w14:paraId="041B9D9A" w14:textId="77777777" w:rsidR="0009575E" w:rsidRDefault="0009575E" w:rsidP="008B547A">
      <w:pPr>
        <w:spacing w:line="360" w:lineRule="auto"/>
        <w:jc w:val="both"/>
        <w:rPr>
          <w:lang w:eastAsia="en-US"/>
        </w:rPr>
      </w:pPr>
    </w:p>
    <w:p w14:paraId="608FF1C3" w14:textId="2708FE9A" w:rsidR="00571B74" w:rsidRPr="00E83487" w:rsidRDefault="00D30A21" w:rsidP="000874B2">
      <w:pPr>
        <w:spacing w:before="120" w:line="360" w:lineRule="auto"/>
        <w:jc w:val="both"/>
        <w:rPr>
          <w:lang w:eastAsia="en-US"/>
        </w:rPr>
      </w:pPr>
      <w:sdt>
        <w:sdtPr>
          <w:id w:val="1771971536"/>
          <w14:checkbox>
            <w14:checked w14:val="0"/>
            <w14:checkedState w14:val="2612" w14:font="Malgun Gothic Semilight"/>
            <w14:uncheckedState w14:val="2610" w14:font="Malgun Gothic Semilight"/>
          </w14:checkbox>
        </w:sdtPr>
        <w:sdtEndPr/>
        <w:sdtContent>
          <w:r w:rsidR="0009575E">
            <w:rPr>
              <w:rFonts w:ascii="Segoe UI Symbol" w:eastAsia="Malgun Gothic Semilight" w:hAnsi="Segoe UI Symbol" w:cs="Segoe UI Symbol"/>
            </w:rPr>
            <w:t>☐</w:t>
          </w:r>
        </w:sdtContent>
      </w:sdt>
      <w:r w:rsidR="0009575E">
        <w:rPr>
          <w:lang w:eastAsia="en-US"/>
        </w:rPr>
        <w:t xml:space="preserve"> </w:t>
      </w:r>
      <w:r w:rsidR="00571B74">
        <w:rPr>
          <w:lang w:eastAsia="en-US"/>
        </w:rPr>
        <w:t>Декларирам, че д</w:t>
      </w:r>
      <w:r w:rsidR="00571B74" w:rsidRPr="00571B74">
        <w:rPr>
          <w:lang w:eastAsia="en-US"/>
        </w:rPr>
        <w:t xml:space="preserve">ейностите по проекта НЕ са били физически завършени или изцяло осъществени преди подаването на проектното предложение за финансиране по програмата, независимо дали всички свързани плащания са направени от </w:t>
      </w:r>
      <w:r w:rsidR="00E81108">
        <w:rPr>
          <w:lang w:eastAsia="en-US"/>
        </w:rPr>
        <w:t>кандидата</w:t>
      </w:r>
      <w:r w:rsidR="00280AB4" w:rsidRPr="00AD3799">
        <w:rPr>
          <w:lang w:eastAsia="en-US"/>
        </w:rPr>
        <w:t>/</w:t>
      </w:r>
      <w:r w:rsidR="00571B74" w:rsidRPr="00571B74">
        <w:rPr>
          <w:lang w:eastAsia="en-US"/>
        </w:rPr>
        <w:t xml:space="preserve"> </w:t>
      </w:r>
      <w:r w:rsidR="00280AB4">
        <w:rPr>
          <w:lang w:eastAsia="en-US"/>
        </w:rPr>
        <w:t xml:space="preserve">партньора </w:t>
      </w:r>
      <w:r w:rsidR="00571B74" w:rsidRPr="00571B74">
        <w:rPr>
          <w:lang w:eastAsia="en-US"/>
        </w:rPr>
        <w:t>или не.</w:t>
      </w:r>
    </w:p>
    <w:p w14:paraId="0D3AB137" w14:textId="77777777" w:rsidR="005B4165" w:rsidRPr="00E83487" w:rsidRDefault="005B4165" w:rsidP="008B547A">
      <w:pPr>
        <w:spacing w:line="360" w:lineRule="auto"/>
        <w:jc w:val="both"/>
        <w:rPr>
          <w:lang w:eastAsia="en-US"/>
        </w:rPr>
      </w:pPr>
    </w:p>
    <w:p w14:paraId="1FAD499F" w14:textId="77777777" w:rsidR="00432F26" w:rsidRPr="00E83487" w:rsidRDefault="005B4165" w:rsidP="008B547A">
      <w:pPr>
        <w:spacing w:line="360" w:lineRule="auto"/>
        <w:jc w:val="both"/>
        <w:rPr>
          <w:lang w:eastAsia="en-US"/>
        </w:rPr>
      </w:pPr>
      <w:r w:rsidRPr="00E83487">
        <w:rPr>
          <w:lang w:eastAsia="en-US"/>
        </w:rPr>
        <w:t>При промяна на декларираните обстоятелства ще уведомя писмено Управляващия орган в срок от 5 работни дни.</w:t>
      </w:r>
    </w:p>
    <w:p w14:paraId="55EE2CE8" w14:textId="77777777" w:rsidR="008B547A" w:rsidRPr="00E83487" w:rsidRDefault="008B547A" w:rsidP="008B547A">
      <w:pPr>
        <w:spacing w:line="360" w:lineRule="auto"/>
        <w:jc w:val="both"/>
        <w:rPr>
          <w:i/>
          <w:iCs/>
          <w:lang w:eastAsia="en-US"/>
        </w:rPr>
      </w:pPr>
    </w:p>
    <w:p w14:paraId="2D3D9973" w14:textId="77777777" w:rsidR="008B547A" w:rsidRPr="00E83487" w:rsidRDefault="008B547A" w:rsidP="008B547A">
      <w:pPr>
        <w:spacing w:line="360" w:lineRule="auto"/>
      </w:pPr>
      <w:r w:rsidRPr="00E83487">
        <w:rPr>
          <w:bCs/>
        </w:rPr>
        <w:t>Известна ми е наказателната отговорност за деклариране на неверни данни по чл. 313 от Наказателния кодекс.</w:t>
      </w:r>
      <w:r w:rsidRPr="00E83487">
        <w:t xml:space="preserve"> </w:t>
      </w:r>
    </w:p>
    <w:p w14:paraId="2F348A19" w14:textId="77777777" w:rsidR="008B547A" w:rsidRPr="00E83487" w:rsidRDefault="008B547A" w:rsidP="008B547A">
      <w:pPr>
        <w:spacing w:line="360" w:lineRule="auto"/>
      </w:pPr>
    </w:p>
    <w:p w14:paraId="0DA2B933" w14:textId="77777777" w:rsidR="00CC3E2C" w:rsidRPr="00E83487" w:rsidRDefault="00CC3E2C" w:rsidP="008B547A">
      <w:pPr>
        <w:spacing w:line="360" w:lineRule="auto"/>
      </w:pPr>
    </w:p>
    <w:p w14:paraId="08175E4D" w14:textId="77777777" w:rsidR="00F32202" w:rsidRDefault="008B547A" w:rsidP="008B547A">
      <w:pPr>
        <w:spacing w:line="360" w:lineRule="auto"/>
        <w:jc w:val="both"/>
        <w:rPr>
          <w:b/>
          <w:lang w:eastAsia="en-US"/>
        </w:rPr>
      </w:pPr>
      <w:r w:rsidRPr="00E83487">
        <w:rPr>
          <w:b/>
          <w:lang w:eastAsia="en-US"/>
        </w:rPr>
        <w:t>Дата:</w:t>
      </w:r>
      <w:r w:rsidR="00E81108">
        <w:rPr>
          <w:b/>
          <w:lang w:eastAsia="en-US"/>
        </w:rPr>
        <w:t>……………</w:t>
      </w:r>
      <w:r w:rsidR="00F32202">
        <w:rPr>
          <w:b/>
          <w:lang w:eastAsia="en-US"/>
        </w:rPr>
        <w:t>…..</w:t>
      </w:r>
      <w:r w:rsidRPr="00E83487">
        <w:rPr>
          <w:b/>
          <w:lang w:eastAsia="en-US"/>
        </w:rPr>
        <w:tab/>
      </w:r>
      <w:r w:rsidRPr="00E83487">
        <w:rPr>
          <w:b/>
          <w:lang w:eastAsia="en-US"/>
        </w:rPr>
        <w:tab/>
      </w:r>
      <w:r w:rsidR="00F32202">
        <w:rPr>
          <w:b/>
          <w:lang w:eastAsia="en-US"/>
        </w:rPr>
        <w:t xml:space="preserve">                      Декларатор:………………………..</w:t>
      </w:r>
    </w:p>
    <w:p w14:paraId="36A7A462" w14:textId="15F660D6" w:rsidR="008B547A" w:rsidRPr="009A5C74" w:rsidRDefault="00F32202" w:rsidP="008B547A">
      <w:pPr>
        <w:spacing w:line="360" w:lineRule="auto"/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  <w:t xml:space="preserve">                    ………………………….</w:t>
      </w:r>
      <w:r w:rsidR="008B547A" w:rsidRPr="00E83487">
        <w:rPr>
          <w:b/>
          <w:lang w:eastAsia="en-US"/>
        </w:rPr>
        <w:tab/>
      </w:r>
      <w:r w:rsidR="008B547A" w:rsidRPr="00E83487"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bookmarkStart w:id="0" w:name="_GoBack"/>
      <w:r w:rsidR="008B547A" w:rsidRPr="009A5C74">
        <w:rPr>
          <w:lang w:eastAsia="en-US"/>
        </w:rPr>
        <w:t>/име</w:t>
      </w:r>
      <w:r w:rsidR="004F6F53" w:rsidRPr="009A5C74">
        <w:rPr>
          <w:lang w:eastAsia="en-US"/>
        </w:rPr>
        <w:t>на</w:t>
      </w:r>
      <w:r w:rsidR="008B547A" w:rsidRPr="009A5C74">
        <w:rPr>
          <w:lang w:eastAsia="en-US"/>
        </w:rPr>
        <w:t>, подпис/</w:t>
      </w:r>
    </w:p>
    <w:bookmarkEnd w:id="0"/>
    <w:p w14:paraId="585A08AF" w14:textId="77777777" w:rsidR="00B72899" w:rsidRPr="00E83487" w:rsidRDefault="00B72899" w:rsidP="008E227B">
      <w:pPr>
        <w:pStyle w:val="NormalWeb"/>
        <w:spacing w:before="0" w:beforeAutospacing="0" w:after="0" w:afterAutospacing="0" w:line="360" w:lineRule="auto"/>
        <w:rPr>
          <w:b/>
        </w:rPr>
      </w:pPr>
    </w:p>
    <w:sectPr w:rsidR="00B72899" w:rsidRPr="00E83487" w:rsidSect="00B153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E5DB9" w14:textId="77777777" w:rsidR="00D30A21" w:rsidRDefault="00D30A21">
      <w:r>
        <w:separator/>
      </w:r>
    </w:p>
  </w:endnote>
  <w:endnote w:type="continuationSeparator" w:id="0">
    <w:p w14:paraId="176A481C" w14:textId="77777777" w:rsidR="00D30A21" w:rsidRDefault="00D30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1309A6" w14:textId="77777777" w:rsidR="00230210" w:rsidRDefault="00230210" w:rsidP="00FC69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65FC39" w14:textId="77777777" w:rsidR="00230210" w:rsidRDefault="00230210" w:rsidP="00EC04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B887C" w14:textId="336CB976" w:rsidR="00230210" w:rsidRDefault="00230210" w:rsidP="00FC69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5C74">
      <w:rPr>
        <w:rStyle w:val="PageNumber"/>
        <w:noProof/>
      </w:rPr>
      <w:t>2</w:t>
    </w:r>
    <w:r>
      <w:rPr>
        <w:rStyle w:val="PageNumber"/>
      </w:rPr>
      <w:fldChar w:fldCharType="end"/>
    </w:r>
  </w:p>
  <w:p w14:paraId="0ECFE3DA" w14:textId="77777777" w:rsidR="00230210" w:rsidRDefault="00230210" w:rsidP="00EC046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99DDB" w14:textId="77777777" w:rsidR="00405BF3" w:rsidRDefault="00405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5CC16" w14:textId="77777777" w:rsidR="00D30A21" w:rsidRDefault="00D30A21">
      <w:r>
        <w:separator/>
      </w:r>
    </w:p>
  </w:footnote>
  <w:footnote w:type="continuationSeparator" w:id="0">
    <w:p w14:paraId="50FC1089" w14:textId="77777777" w:rsidR="00D30A21" w:rsidRDefault="00D30A21">
      <w:r>
        <w:continuationSeparator/>
      </w:r>
    </w:p>
  </w:footnote>
  <w:footnote w:id="1">
    <w:p w14:paraId="3CDA4EA2" w14:textId="301124B9" w:rsidR="00341B4C" w:rsidRDefault="00280AB4" w:rsidP="004F2DFB">
      <w:pPr>
        <w:pStyle w:val="NormalWeb"/>
        <w:jc w:val="both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4F2DFB" w:rsidRPr="004F2DFB">
        <w:rPr>
          <w:sz w:val="18"/>
          <w:szCs w:val="18"/>
        </w:rPr>
        <w:t>Попълва се и се подписва от лице с право да представлява кандидата/партньора. В случай че кандидатът/партньорът се представлява  заедно от няколко лица, декларацията се попълва и подписва от всички представляващи лица.</w:t>
      </w:r>
      <w:r w:rsidR="004F2DFB">
        <w:t xml:space="preserve"> </w:t>
      </w:r>
    </w:p>
    <w:p w14:paraId="309ABF33" w14:textId="18AE231F" w:rsidR="00280AB4" w:rsidRDefault="00280AB4" w:rsidP="004F2DFB">
      <w:pPr>
        <w:pStyle w:val="NormalWeb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F204D" w14:textId="77777777" w:rsidR="00405BF3" w:rsidRDefault="00405B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662DD" w14:textId="77777777" w:rsidR="00AC4103" w:rsidRPr="00942E6F" w:rsidRDefault="00776C6A" w:rsidP="00AC4103">
    <w:pPr>
      <w:tabs>
        <w:tab w:val="center" w:pos="4536"/>
        <w:tab w:val="right" w:pos="9072"/>
      </w:tabs>
      <w:rPr>
        <w:rFonts w:eastAsia="Calibri"/>
        <w:lang w:eastAsia="en-US"/>
      </w:rPr>
    </w:pPr>
    <w:r w:rsidRPr="00942E6F">
      <w:rPr>
        <w:rFonts w:eastAsia="Calibri"/>
        <w:noProof/>
        <w:lang w:val="en-GB" w:eastAsia="en-GB"/>
      </w:rPr>
      <w:drawing>
        <wp:inline distT="0" distB="0" distL="0" distR="0" wp14:anchorId="3A64B6B9" wp14:editId="44C2BC36">
          <wp:extent cx="2475230" cy="8413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41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4103" w:rsidRPr="00942E6F">
      <w:rPr>
        <w:rFonts w:eastAsia="Calibri"/>
        <w:lang w:eastAsia="en-US"/>
      </w:rPr>
      <w:tab/>
    </w:r>
    <w:r w:rsidR="00AC4103" w:rsidRPr="00942E6F">
      <w:rPr>
        <w:rFonts w:eastAsia="Calibri"/>
        <w:lang w:eastAsia="en-US"/>
      </w:rPr>
      <w:tab/>
    </w:r>
    <w:r w:rsidRPr="00942E6F">
      <w:rPr>
        <w:rFonts w:eastAsia="Calibri"/>
        <w:noProof/>
        <w:lang w:val="en-GB" w:eastAsia="en-GB"/>
      </w:rPr>
      <w:drawing>
        <wp:inline distT="0" distB="0" distL="0" distR="0" wp14:anchorId="7DBB37C2" wp14:editId="12570D02">
          <wp:extent cx="2346960" cy="82931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CB9DAB" w14:textId="77777777" w:rsidR="00AC4103" w:rsidRDefault="00AC4103" w:rsidP="00AC4103">
    <w:pPr>
      <w:pStyle w:val="Header"/>
    </w:pPr>
  </w:p>
  <w:p w14:paraId="406C5362" w14:textId="77777777" w:rsidR="00AC4103" w:rsidRDefault="00AC4103" w:rsidP="00AC4103">
    <w:pPr>
      <w:pStyle w:val="Header"/>
      <w:jc w:val="center"/>
    </w:pPr>
  </w:p>
  <w:p w14:paraId="16C79B2A" w14:textId="77777777" w:rsidR="00AC4103" w:rsidRPr="00B36BD0" w:rsidRDefault="00AC4103" w:rsidP="00405B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C6B31" w14:textId="77777777" w:rsidR="00405BF3" w:rsidRDefault="00405B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B274E9"/>
    <w:multiLevelType w:val="multilevel"/>
    <w:tmpl w:val="57DAA6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17490C82"/>
    <w:multiLevelType w:val="hybridMultilevel"/>
    <w:tmpl w:val="CAD2726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2"/>
    <w:rsid w:val="0000242B"/>
    <w:rsid w:val="00005C43"/>
    <w:rsid w:val="00006560"/>
    <w:rsid w:val="000074EF"/>
    <w:rsid w:val="00017C51"/>
    <w:rsid w:val="00036AD4"/>
    <w:rsid w:val="0003778B"/>
    <w:rsid w:val="00054D8E"/>
    <w:rsid w:val="00071513"/>
    <w:rsid w:val="00081157"/>
    <w:rsid w:val="000874B2"/>
    <w:rsid w:val="00093740"/>
    <w:rsid w:val="0009575E"/>
    <w:rsid w:val="0009697C"/>
    <w:rsid w:val="000D10A9"/>
    <w:rsid w:val="0013439A"/>
    <w:rsid w:val="001462A9"/>
    <w:rsid w:val="001649BB"/>
    <w:rsid w:val="00170D97"/>
    <w:rsid w:val="00172547"/>
    <w:rsid w:val="00190C5B"/>
    <w:rsid w:val="0019603F"/>
    <w:rsid w:val="001A602A"/>
    <w:rsid w:val="00220DC3"/>
    <w:rsid w:val="002229CD"/>
    <w:rsid w:val="00230210"/>
    <w:rsid w:val="00264222"/>
    <w:rsid w:val="00275F0D"/>
    <w:rsid w:val="00280AB4"/>
    <w:rsid w:val="002A0052"/>
    <w:rsid w:val="002A7E0F"/>
    <w:rsid w:val="002B162E"/>
    <w:rsid w:val="002D2FD8"/>
    <w:rsid w:val="002F4FBF"/>
    <w:rsid w:val="002F6182"/>
    <w:rsid w:val="0030229C"/>
    <w:rsid w:val="003337B6"/>
    <w:rsid w:val="00341B4C"/>
    <w:rsid w:val="0036383A"/>
    <w:rsid w:val="003639BA"/>
    <w:rsid w:val="00396EFB"/>
    <w:rsid w:val="003B3DDA"/>
    <w:rsid w:val="003B6131"/>
    <w:rsid w:val="00403008"/>
    <w:rsid w:val="00405BF3"/>
    <w:rsid w:val="00407EBE"/>
    <w:rsid w:val="00411A15"/>
    <w:rsid w:val="004249F6"/>
    <w:rsid w:val="00424E35"/>
    <w:rsid w:val="0043034C"/>
    <w:rsid w:val="00432F26"/>
    <w:rsid w:val="004332A2"/>
    <w:rsid w:val="00433CBB"/>
    <w:rsid w:val="0045353C"/>
    <w:rsid w:val="00475467"/>
    <w:rsid w:val="00484C69"/>
    <w:rsid w:val="00487F4A"/>
    <w:rsid w:val="004A21F0"/>
    <w:rsid w:val="004B4C89"/>
    <w:rsid w:val="004B6BAB"/>
    <w:rsid w:val="004F2DFB"/>
    <w:rsid w:val="004F6F53"/>
    <w:rsid w:val="005000A2"/>
    <w:rsid w:val="005115CE"/>
    <w:rsid w:val="005245FB"/>
    <w:rsid w:val="005278F3"/>
    <w:rsid w:val="0054323E"/>
    <w:rsid w:val="00545F4D"/>
    <w:rsid w:val="00552265"/>
    <w:rsid w:val="00555839"/>
    <w:rsid w:val="005563A3"/>
    <w:rsid w:val="00560028"/>
    <w:rsid w:val="00571B74"/>
    <w:rsid w:val="005A389C"/>
    <w:rsid w:val="005A6500"/>
    <w:rsid w:val="005B4165"/>
    <w:rsid w:val="005B62D5"/>
    <w:rsid w:val="005C03A8"/>
    <w:rsid w:val="005C45EC"/>
    <w:rsid w:val="005F72C9"/>
    <w:rsid w:val="00612AB1"/>
    <w:rsid w:val="0063591E"/>
    <w:rsid w:val="00644BD9"/>
    <w:rsid w:val="00646FED"/>
    <w:rsid w:val="00661AEC"/>
    <w:rsid w:val="00662E23"/>
    <w:rsid w:val="006949CF"/>
    <w:rsid w:val="00697DC8"/>
    <w:rsid w:val="006C16BA"/>
    <w:rsid w:val="006D2B29"/>
    <w:rsid w:val="006F05A5"/>
    <w:rsid w:val="006F6BD1"/>
    <w:rsid w:val="00702C6B"/>
    <w:rsid w:val="007615E1"/>
    <w:rsid w:val="00776400"/>
    <w:rsid w:val="00776C6A"/>
    <w:rsid w:val="00785E3C"/>
    <w:rsid w:val="007C1491"/>
    <w:rsid w:val="00831B34"/>
    <w:rsid w:val="00840825"/>
    <w:rsid w:val="00853026"/>
    <w:rsid w:val="00854E6E"/>
    <w:rsid w:val="008626F7"/>
    <w:rsid w:val="008815E4"/>
    <w:rsid w:val="008830FB"/>
    <w:rsid w:val="008871ED"/>
    <w:rsid w:val="00887237"/>
    <w:rsid w:val="008B23AC"/>
    <w:rsid w:val="008B547A"/>
    <w:rsid w:val="008D4070"/>
    <w:rsid w:val="008D48EB"/>
    <w:rsid w:val="008E227B"/>
    <w:rsid w:val="008F01D9"/>
    <w:rsid w:val="008F2B74"/>
    <w:rsid w:val="00903E23"/>
    <w:rsid w:val="00917786"/>
    <w:rsid w:val="0094634F"/>
    <w:rsid w:val="009653E3"/>
    <w:rsid w:val="009662D2"/>
    <w:rsid w:val="009825C3"/>
    <w:rsid w:val="0099789F"/>
    <w:rsid w:val="009A5C74"/>
    <w:rsid w:val="009D47C0"/>
    <w:rsid w:val="009D502E"/>
    <w:rsid w:val="009D59C1"/>
    <w:rsid w:val="00A01F22"/>
    <w:rsid w:val="00A13FF4"/>
    <w:rsid w:val="00A17B35"/>
    <w:rsid w:val="00A2509C"/>
    <w:rsid w:val="00A26DA8"/>
    <w:rsid w:val="00A300B7"/>
    <w:rsid w:val="00A379D0"/>
    <w:rsid w:val="00A473E6"/>
    <w:rsid w:val="00A53D5E"/>
    <w:rsid w:val="00A65221"/>
    <w:rsid w:val="00A70E4B"/>
    <w:rsid w:val="00A82C76"/>
    <w:rsid w:val="00A86E17"/>
    <w:rsid w:val="00A918C9"/>
    <w:rsid w:val="00AA0D19"/>
    <w:rsid w:val="00AA1A3F"/>
    <w:rsid w:val="00AB645D"/>
    <w:rsid w:val="00AB7DD7"/>
    <w:rsid w:val="00AC4103"/>
    <w:rsid w:val="00AD3799"/>
    <w:rsid w:val="00AF10D5"/>
    <w:rsid w:val="00AF2EB9"/>
    <w:rsid w:val="00AF5F18"/>
    <w:rsid w:val="00B15350"/>
    <w:rsid w:val="00B15BF7"/>
    <w:rsid w:val="00B24E87"/>
    <w:rsid w:val="00B36BD0"/>
    <w:rsid w:val="00B4372D"/>
    <w:rsid w:val="00B57C5B"/>
    <w:rsid w:val="00B72899"/>
    <w:rsid w:val="00B751E0"/>
    <w:rsid w:val="00B857F1"/>
    <w:rsid w:val="00B86C8C"/>
    <w:rsid w:val="00B9216B"/>
    <w:rsid w:val="00BB3952"/>
    <w:rsid w:val="00BE1BD9"/>
    <w:rsid w:val="00BE3D58"/>
    <w:rsid w:val="00BE62B2"/>
    <w:rsid w:val="00C2573B"/>
    <w:rsid w:val="00C27AC0"/>
    <w:rsid w:val="00C36785"/>
    <w:rsid w:val="00C4701F"/>
    <w:rsid w:val="00C5441C"/>
    <w:rsid w:val="00C742B5"/>
    <w:rsid w:val="00C74F6F"/>
    <w:rsid w:val="00C809AA"/>
    <w:rsid w:val="00CA24C7"/>
    <w:rsid w:val="00CA3B2B"/>
    <w:rsid w:val="00CA78B6"/>
    <w:rsid w:val="00CB49C3"/>
    <w:rsid w:val="00CB6C75"/>
    <w:rsid w:val="00CC3E2C"/>
    <w:rsid w:val="00CE0BF2"/>
    <w:rsid w:val="00CE4017"/>
    <w:rsid w:val="00CE7D87"/>
    <w:rsid w:val="00CF34C3"/>
    <w:rsid w:val="00CF51D9"/>
    <w:rsid w:val="00D00C0B"/>
    <w:rsid w:val="00D16339"/>
    <w:rsid w:val="00D27D18"/>
    <w:rsid w:val="00D30A21"/>
    <w:rsid w:val="00D6753E"/>
    <w:rsid w:val="00D711F0"/>
    <w:rsid w:val="00D83DE4"/>
    <w:rsid w:val="00D85AF0"/>
    <w:rsid w:val="00D964CC"/>
    <w:rsid w:val="00DA7F7F"/>
    <w:rsid w:val="00DD0F23"/>
    <w:rsid w:val="00DD3F9D"/>
    <w:rsid w:val="00DE4B39"/>
    <w:rsid w:val="00DF4552"/>
    <w:rsid w:val="00E06FB4"/>
    <w:rsid w:val="00E527A7"/>
    <w:rsid w:val="00E620F0"/>
    <w:rsid w:val="00E65FE6"/>
    <w:rsid w:val="00E75E35"/>
    <w:rsid w:val="00E80F89"/>
    <w:rsid w:val="00E81108"/>
    <w:rsid w:val="00E83487"/>
    <w:rsid w:val="00E90E1E"/>
    <w:rsid w:val="00EA516B"/>
    <w:rsid w:val="00EB03E9"/>
    <w:rsid w:val="00EB46F2"/>
    <w:rsid w:val="00EC046F"/>
    <w:rsid w:val="00EC24B9"/>
    <w:rsid w:val="00ED4E7B"/>
    <w:rsid w:val="00EE0F8C"/>
    <w:rsid w:val="00F165D8"/>
    <w:rsid w:val="00F2463C"/>
    <w:rsid w:val="00F32202"/>
    <w:rsid w:val="00F3747C"/>
    <w:rsid w:val="00F702A8"/>
    <w:rsid w:val="00F804AE"/>
    <w:rsid w:val="00FA0674"/>
    <w:rsid w:val="00FB08E2"/>
    <w:rsid w:val="00FB27E0"/>
    <w:rsid w:val="00FB37ED"/>
    <w:rsid w:val="00FB76BE"/>
    <w:rsid w:val="00FC699D"/>
    <w:rsid w:val="00FC7F48"/>
    <w:rsid w:val="00FD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889D6"/>
  <w15:chartTrackingRefBased/>
  <w15:docId w15:val="{6EF1C4B4-2665-43F6-BF40-AF7961143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customStyle="1" w:styleId="Text2">
    <w:name w:val="Text 2"/>
    <w:basedOn w:val="Normal"/>
    <w:rsid w:val="00A70E4B"/>
    <w:pPr>
      <w:tabs>
        <w:tab w:val="left" w:pos="2161"/>
      </w:tabs>
      <w:spacing w:after="240"/>
      <w:ind w:left="1202"/>
      <w:jc w:val="both"/>
    </w:pPr>
    <w:rPr>
      <w:szCs w:val="20"/>
      <w:lang w:val="en-GB" w:eastAsia="en-GB"/>
    </w:rPr>
  </w:style>
  <w:style w:type="paragraph" w:styleId="Footer">
    <w:name w:val="footer"/>
    <w:basedOn w:val="Normal"/>
    <w:rsid w:val="00EC046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EC046F"/>
  </w:style>
  <w:style w:type="paragraph" w:customStyle="1" w:styleId="Char1CharCharCharCharCharChar">
    <w:name w:val="Char1 Char Char Char Char Char Char"/>
    <w:basedOn w:val="Normal"/>
    <w:rsid w:val="0009697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612AB1"/>
    <w:rPr>
      <w:rFonts w:ascii="Tahoma" w:hAnsi="Tahoma" w:cs="Tahoma"/>
      <w:sz w:val="16"/>
      <w:szCs w:val="16"/>
    </w:rPr>
  </w:style>
  <w:style w:type="paragraph" w:styleId="TOC6">
    <w:name w:val="toc 6"/>
    <w:basedOn w:val="Normal"/>
    <w:next w:val="Normal"/>
    <w:autoRedefine/>
    <w:semiHidden/>
    <w:rsid w:val="008F01D9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F01D9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F01D9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link w:val="BodyTextChar"/>
    <w:rsid w:val="008F01D9"/>
    <w:pPr>
      <w:spacing w:after="120"/>
    </w:pPr>
  </w:style>
  <w:style w:type="paragraph" w:styleId="Header">
    <w:name w:val="header"/>
    <w:basedOn w:val="Normal"/>
    <w:link w:val="HeaderChar"/>
    <w:rsid w:val="00D964CC"/>
    <w:pPr>
      <w:tabs>
        <w:tab w:val="center" w:pos="4536"/>
        <w:tab w:val="right" w:pos="9072"/>
      </w:tabs>
    </w:pPr>
  </w:style>
  <w:style w:type="character" w:styleId="Strong">
    <w:name w:val="Strong"/>
    <w:qFormat/>
    <w:rsid w:val="00646FED"/>
    <w:rPr>
      <w:b/>
      <w:bCs/>
    </w:rPr>
  </w:style>
  <w:style w:type="paragraph" w:customStyle="1" w:styleId="tableheading">
    <w:name w:val="tableheading"/>
    <w:basedOn w:val="Normal"/>
    <w:rsid w:val="00646FED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646FED"/>
    <w:pPr>
      <w:spacing w:before="100" w:beforeAutospacing="1" w:after="100" w:afterAutospacing="1"/>
    </w:pPr>
  </w:style>
  <w:style w:type="character" w:customStyle="1" w:styleId="HeaderChar">
    <w:name w:val="Header Char"/>
    <w:link w:val="Header"/>
    <w:rsid w:val="00AC4103"/>
    <w:rPr>
      <w:sz w:val="24"/>
      <w:szCs w:val="24"/>
      <w:lang w:val="bg-BG" w:eastAsia="bg-BG"/>
    </w:rPr>
  </w:style>
  <w:style w:type="table" w:styleId="TableGrid">
    <w:name w:val="Table Grid"/>
    <w:basedOn w:val="TableNormal"/>
    <w:rsid w:val="008B5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8B547A"/>
    <w:rPr>
      <w:sz w:val="24"/>
      <w:szCs w:val="24"/>
    </w:rPr>
  </w:style>
  <w:style w:type="paragraph" w:styleId="CommentText">
    <w:name w:val="annotation text"/>
    <w:basedOn w:val="Normal"/>
    <w:link w:val="CommentTextChar"/>
    <w:rsid w:val="00405BF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05BF3"/>
    <w:rPr>
      <w:lang w:val="bg-BG" w:eastAsia="bg-BG"/>
    </w:rPr>
  </w:style>
  <w:style w:type="character" w:styleId="CommentReference">
    <w:name w:val="annotation reference"/>
    <w:basedOn w:val="DefaultParagraphFont"/>
    <w:rsid w:val="00280A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80A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0AB4"/>
    <w:rPr>
      <w:b/>
      <w:bCs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11B4A-CBE0-490E-8054-194D24EF8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mlsp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anicolova</dc:creator>
  <cp:keywords/>
  <cp:lastModifiedBy>user</cp:lastModifiedBy>
  <cp:revision>11</cp:revision>
  <cp:lastPrinted>2009-10-08T08:29:00Z</cp:lastPrinted>
  <dcterms:created xsi:type="dcterms:W3CDTF">2019-11-25T11:52:00Z</dcterms:created>
  <dcterms:modified xsi:type="dcterms:W3CDTF">2019-12-03T12:25:00Z</dcterms:modified>
</cp:coreProperties>
</file>